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2-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学年第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sz w:val="28"/>
          <w:szCs w:val="28"/>
        </w:rPr>
        <w:t>学期</w:t>
      </w:r>
      <w:r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  <w:lang w:eastAsia="zh-CN"/>
        </w:rPr>
        <w:t>三好学生、优秀学生干部</w:t>
      </w:r>
      <w:r>
        <w:rPr>
          <w:sz w:val="28"/>
          <w:szCs w:val="28"/>
        </w:rPr>
        <w:t>公示</w:t>
      </w:r>
    </w:p>
    <w:p>
      <w:pPr>
        <w:adjustRightInd w:val="0"/>
        <w:snapToGrid w:val="0"/>
        <w:spacing w:line="360" w:lineRule="auto"/>
        <w:ind w:firstLine="678" w:firstLineChars="300"/>
        <w:rPr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pacing w:val="8"/>
          <w:sz w:val="21"/>
          <w:szCs w:val="21"/>
        </w:rPr>
        <w:t>根据我校《学生手册》中《</w:t>
      </w:r>
      <w:r>
        <w:rPr>
          <w:rFonts w:hint="eastAsia" w:asciiTheme="majorEastAsia" w:hAnsiTheme="majorEastAsia" w:eastAsiaTheme="majorEastAsia"/>
          <w:sz w:val="21"/>
          <w:szCs w:val="21"/>
        </w:rPr>
        <w:t>关于评选三好学生、优秀学生干部、单项积极分子的规定》</w:t>
      </w:r>
      <w:r>
        <w:rPr>
          <w:rFonts w:hint="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</w:rPr>
        <w:t>经系部、学生处的严格审核，初步确定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332</w:t>
      </w:r>
      <w:r>
        <w:rPr>
          <w:rFonts w:hint="eastAsia" w:asciiTheme="majorEastAsia" w:hAnsiTheme="majorEastAsia" w:eastAsiaTheme="majorEastAsia"/>
          <w:sz w:val="21"/>
          <w:szCs w:val="21"/>
        </w:rPr>
        <w:t>名同学为</w:t>
      </w:r>
      <w:bookmarkStart w:id="0" w:name="_Hlk72761422"/>
      <w:r>
        <w:rPr>
          <w:rFonts w:hint="eastAsia" w:asciiTheme="majorEastAsia" w:hAnsiTheme="majorEastAsia" w:eastAsiaTheme="majorEastAsia"/>
          <w:sz w:val="21"/>
          <w:szCs w:val="21"/>
        </w:rPr>
        <w:t>202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-202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学年第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一</w:t>
      </w:r>
      <w:r>
        <w:rPr>
          <w:rFonts w:hint="eastAsia" w:asciiTheme="majorEastAsia" w:hAnsiTheme="majorEastAsia" w:eastAsiaTheme="majorEastAsia"/>
          <w:sz w:val="21"/>
          <w:szCs w:val="21"/>
        </w:rPr>
        <w:t>学期三好学生</w:t>
      </w:r>
      <w:bookmarkEnd w:id="0"/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105</w:t>
      </w:r>
      <w:r>
        <w:rPr>
          <w:rFonts w:hint="eastAsia" w:asciiTheme="majorEastAsia" w:hAnsiTheme="majorEastAsia" w:eastAsiaTheme="majorEastAsia"/>
          <w:sz w:val="21"/>
          <w:szCs w:val="21"/>
        </w:rPr>
        <w:t>名同学为202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-202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学年第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一</w:t>
      </w:r>
      <w:r>
        <w:rPr>
          <w:rFonts w:hint="eastAsia" w:asciiTheme="majorEastAsia" w:hAnsiTheme="majorEastAsia" w:eastAsiaTheme="majorEastAsia"/>
          <w:sz w:val="21"/>
          <w:szCs w:val="21"/>
        </w:rPr>
        <w:t>学期优秀学生干部。</w:t>
      </w:r>
      <w:r>
        <w:rPr>
          <w:rFonts w:hint="eastAsia"/>
          <w:sz w:val="21"/>
          <w:szCs w:val="21"/>
        </w:rPr>
        <w:t>现将</w:t>
      </w:r>
      <w:r>
        <w:rPr>
          <w:sz w:val="21"/>
          <w:szCs w:val="21"/>
        </w:rPr>
        <w:t>名单公</w:t>
      </w:r>
      <w:r>
        <w:rPr>
          <w:rFonts w:hint="eastAsia"/>
          <w:sz w:val="21"/>
          <w:szCs w:val="21"/>
        </w:rPr>
        <w:t>示</w:t>
      </w:r>
      <w:r>
        <w:rPr>
          <w:sz w:val="21"/>
          <w:szCs w:val="21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hint="eastAsia" w:ascii="华文中宋" w:hAnsi="华文中宋" w:eastAsia="华文中宋"/>
          <w:b/>
          <w:bCs/>
          <w:color w:val="FF0000"/>
          <w:w w:val="200"/>
          <w:sz w:val="24"/>
        </w:rPr>
      </w:pP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20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  <w:lang w:val="en-US" w:eastAsia="zh-CN"/>
        </w:rPr>
        <w:t>22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-20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  <w:lang w:val="en-US" w:eastAsia="zh-CN"/>
        </w:rPr>
        <w:t>23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学年第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  <w:lang w:val="en-US" w:eastAsia="zh-CN"/>
        </w:rPr>
        <w:t>一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hint="eastAsia" w:eastAsia="黑体"/>
          <w:b/>
          <w:color w:val="FF0000"/>
          <w:kern w:val="0"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校三好学生名单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hint="eastAsia" w:ascii="宋体" w:hAnsi="宋体"/>
          <w:b/>
          <w:color w:val="FF0000"/>
          <w:kern w:val="0"/>
          <w:szCs w:val="21"/>
        </w:rPr>
      </w:pPr>
      <w:r>
        <w:rPr>
          <w:rFonts w:hint="eastAsia" w:eastAsia="黑体"/>
          <w:b/>
          <w:color w:val="FF0000"/>
          <w:kern w:val="0"/>
          <w:sz w:val="30"/>
          <w:szCs w:val="30"/>
        </w:rPr>
        <w:t>电子工程</w:t>
      </w: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系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19电子信息工程（1）班     张苏秀、朱涛、钱坤、王悦、吴垭楠、沈忻晔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19电子信息工程（2）班     严含、许焱乐、俞俊昊、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19智能医疗装备技术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      汪陶诗怡、徐心悦、倪裳、宋雨欣、顾呈烨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19现代通信技术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          张硕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19光伏工程技术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          韩青智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20电子（3+4）班           周云飞、孟辰阳、任依晨、尹士倩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20电子信息工程（1）班     高轶庭、胡姝、李日东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20电子信息工程（2）班     周宇成、曹静文、曹杰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20智能医疗装备技术        朱欣烨、朱琳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20现代通信技术班    武佳雯、 张星雨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21电子信息工程班           曾文浩、杨宇凡、任家乐、徐皓韵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21智能医疗装备技术1班     赵梦娜、蒋伟杰、李佳慧、 徐欣蕾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21智能医疗装备技术2班     徐子娴、  夏艳霞、付照佳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21现代通信技术班           关欣、 梅圣怡、赵宜辰、林易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21光伏工程技术班           王国强、周翔、陶玉洁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21现代通信技术5+2班       封学斌、周宇洁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21微电子技术与器件制造班   </w:t>
      </w:r>
      <w:r>
        <w:rPr>
          <w:rFonts w:hint="eastAsia" w:ascii="宋体" w:hAnsi="宋体"/>
          <w:b/>
          <w:color w:val="000000"/>
          <w:kern w:val="0"/>
          <w:szCs w:val="21"/>
          <w:lang w:val="en-US" w:eastAsia="zh-CN"/>
        </w:rPr>
        <w:t xml:space="preserve">张晓楠、王心怡、曾志阳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22电子信息工程班     王忆、王雅泽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22智能医疗装备技术1班     施陈盼、欧阳诗杰、张可昕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22智能医疗装备技术2班     徐圣兰、  吴方宇、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22现代通信技术班           李婧伊、顾子杨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22现代通信技术(5+2)班       马笑笑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  <w:lang w:val="en-US" w:eastAsia="zh-CN"/>
        </w:rPr>
        <w:t>机电工程系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19机电一体化技术（1）班   </w:t>
      </w:r>
      <w:r>
        <w:rPr>
          <w:rStyle w:val="8"/>
          <w:rFonts w:hint="eastAsia" w:ascii="宋体" w:hAnsi="宋体" w:eastAsia="宋体"/>
          <w:b/>
          <w:bCs/>
          <w:sz w:val="24"/>
          <w:szCs w:val="24"/>
        </w:rPr>
        <w:t>沈晨悦</w:t>
      </w:r>
      <w:r>
        <w:rPr>
          <w:rStyle w:val="8"/>
          <w:rFonts w:hint="eastAsia" w:ascii="宋体" w:hAnsi="宋体" w:eastAsia="宋体"/>
          <w:b/>
          <w:bCs/>
          <w:sz w:val="24"/>
          <w:szCs w:val="24"/>
          <w:lang w:val="en-US" w:eastAsia="zh-CN"/>
        </w:rPr>
        <w:t>、刘宇、</w:t>
      </w:r>
      <w:r>
        <w:rPr>
          <w:rStyle w:val="8"/>
          <w:rFonts w:hint="eastAsia" w:ascii="宋体" w:hAnsi="宋体" w:eastAsia="宋体"/>
          <w:b/>
          <w:bCs/>
          <w:sz w:val="24"/>
          <w:szCs w:val="24"/>
        </w:rPr>
        <w:t>潘笑</w:t>
      </w:r>
      <w:r>
        <w:rPr>
          <w:rStyle w:val="8"/>
          <w:rFonts w:hint="eastAsia" w:ascii="宋体" w:hAnsi="宋体" w:eastAsia="宋体"/>
          <w:b/>
          <w:bCs/>
          <w:sz w:val="24"/>
          <w:szCs w:val="24"/>
          <w:lang w:eastAsia="zh-CN"/>
        </w:rPr>
        <w:t>、</w:t>
      </w:r>
      <w:r>
        <w:rPr>
          <w:rStyle w:val="8"/>
          <w:rFonts w:hint="eastAsia" w:ascii="宋体" w:hAnsi="宋体" w:eastAsia="宋体"/>
          <w:b/>
          <w:bCs/>
          <w:sz w:val="24"/>
          <w:szCs w:val="24"/>
          <w:lang w:val="en-US" w:eastAsia="zh-CN"/>
        </w:rPr>
        <w:t>马薛炎炎、</w:t>
      </w:r>
      <w:r>
        <w:rPr>
          <w:rStyle w:val="8"/>
          <w:rFonts w:hint="eastAsia" w:ascii="宋体" w:hAnsi="宋体" w:eastAsia="宋体"/>
          <w:b/>
          <w:bCs/>
          <w:sz w:val="24"/>
          <w:szCs w:val="24"/>
          <w:lang w:eastAsia="zh-CN"/>
        </w:rPr>
        <w:t>戈骏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19机电一体化技术（2）班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>吴颖、王超、姚雨澄、张天林、许宏晔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Style w:val="8"/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19工业机器人技术（1）班   </w:t>
      </w:r>
      <w:r>
        <w:rPr>
          <w:rStyle w:val="8"/>
          <w:rFonts w:hint="eastAsia" w:ascii="宋体" w:hAnsi="宋体" w:eastAsia="宋体"/>
          <w:b/>
          <w:bCs/>
          <w:sz w:val="24"/>
          <w:szCs w:val="24"/>
          <w:lang w:val="en-US" w:eastAsia="zh-CN"/>
        </w:rPr>
        <w:t>张树理、</w:t>
      </w:r>
      <w:r>
        <w:rPr>
          <w:rFonts w:ascii="宋体" w:hAnsi="宋体" w:eastAsia="宋体" w:cs="宋体"/>
          <w:b/>
          <w:bCs/>
          <w:sz w:val="24"/>
          <w:szCs w:val="24"/>
        </w:rPr>
        <w:t>张金浩阳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19工业机器人技术（2）班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</w:rPr>
        <w:t>陈虹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、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</w:rPr>
        <w:t>曹亿润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、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</w:rPr>
        <w:t>李强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、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</w:rPr>
        <w:t>孟子健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19数控技术（1）班      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王苏婷、鲍鑫晨、赵福如、祝马超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19数控技术（2）班      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付溪宇、朱彦昊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 xml:space="preserve">20数控技术（1）班   </w:t>
      </w:r>
      <w:r>
        <w:rPr>
          <w:rStyle w:val="8"/>
          <w:rFonts w:hint="eastAsia" w:ascii="宋体" w:hAnsi="宋体" w:eastAsia="宋体"/>
          <w:b/>
          <w:bCs/>
          <w:sz w:val="24"/>
          <w:szCs w:val="24"/>
          <w:lang w:val="en-US" w:eastAsia="zh-CN"/>
        </w:rPr>
        <w:t>潘畅畅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20机电一体化技术（1）班 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>叶孙文、陆瑞康、</w:t>
      </w:r>
      <w:r>
        <w:rPr>
          <w:rFonts w:hint="eastAsia" w:ascii="宋体" w:hAnsi="宋体" w:eastAsia="宋体" w:cs="宋体"/>
          <w:b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徐超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20机电一体化技术（2）班    </w:t>
      </w:r>
      <w:r>
        <w:rPr>
          <w:rStyle w:val="8"/>
          <w:rFonts w:ascii="宋体" w:hAnsi="宋体" w:eastAsia="宋体"/>
          <w:b/>
          <w:bCs w:val="0"/>
          <w:sz w:val="21"/>
          <w:szCs w:val="21"/>
        </w:rPr>
        <w:t>王昆仑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、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</w:rPr>
        <w:t>熊捷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、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</w:rPr>
        <w:t>陶建华</w:t>
      </w: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20工业机器人技术（1）班  </w:t>
      </w:r>
      <w:r>
        <w:rPr>
          <w:rStyle w:val="8"/>
          <w:rFonts w:ascii="宋体" w:hAnsi="宋体" w:eastAsia="宋体"/>
          <w:b/>
          <w:bCs w:val="0"/>
          <w:sz w:val="21"/>
          <w:szCs w:val="21"/>
        </w:rPr>
        <w:t>倪豪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Style w:val="8"/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20数控技术（2）班  </w:t>
      </w:r>
      <w:r>
        <w:rPr>
          <w:rStyle w:val="8"/>
          <w:rFonts w:hint="eastAsia" w:ascii="宋体" w:hAnsi="宋体" w:eastAsia="宋体" w:cs="宋体"/>
          <w:b/>
          <w:bCs w:val="0"/>
          <w:sz w:val="21"/>
          <w:szCs w:val="21"/>
        </w:rPr>
        <w:t>周宇桐</w:t>
      </w:r>
      <w:r>
        <w:rPr>
          <w:rStyle w:val="8"/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</w:rPr>
        <w:t>俞俊华</w:t>
      </w:r>
      <w:r>
        <w:rPr>
          <w:rFonts w:hint="eastAsia" w:ascii="宋体" w:hAnsi="宋体" w:eastAsia="宋体" w:cs="宋体"/>
          <w:b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  <w:lang w:eastAsia="zh-CN"/>
        </w:rPr>
        <w:t>、</w:t>
      </w:r>
      <w:r>
        <w:rPr>
          <w:rStyle w:val="8"/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雷嘉涵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20工业机器人技术（2）班 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冯家豪、朱昂之、朱家俊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21机电一体化技术（1）班 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王朱晨昊、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>胡明强、蒋锦程、薛凯诚、葛尚峰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21机电一体化技术（2）班 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val="en-US" w:eastAsia="zh-CN"/>
        </w:rPr>
        <w:t>陈玉涵、王昌志、张双双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21机电一体化技术（5+2）班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</w:rPr>
        <w:t>李兰君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、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</w:rPr>
        <w:t>陈嘉怡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21工业机器人技术（1）班 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>王昊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>21工业机器人技术（2）班    何秋华、洪易成、俞洪生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、</w:t>
      </w:r>
      <w:r>
        <w:rPr>
          <w:rStyle w:val="8"/>
          <w:rFonts w:ascii="宋体" w:hAnsi="宋体" w:eastAsia="宋体"/>
          <w:b/>
          <w:bCs/>
          <w:sz w:val="24"/>
          <w:szCs w:val="24"/>
        </w:rPr>
        <w:t>马苏阳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21数控技术（1）班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谢天玺、朱子瑞、朱理彬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21数控技术（2）班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杨盟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22机电一体化技术（2）班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</w:rPr>
        <w:t>周明宇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/>
          <w:b/>
          <w:bCs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22机电一体化技术（5+2）班 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val="en-US" w:eastAsia="zh-CN"/>
        </w:rPr>
        <w:t>邢雨轩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Style w:val="8"/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22工业机器人技术（1）班   </w:t>
      </w:r>
      <w:r>
        <w:rPr>
          <w:rFonts w:hint="eastAsia" w:ascii="宋体" w:hAnsi="宋体" w:eastAsia="宋体"/>
          <w:b/>
          <w:bCs/>
          <w:color w:val="000000"/>
          <w:sz w:val="21"/>
          <w:szCs w:val="21"/>
        </w:rPr>
        <w:t>许曹亦</w:t>
      </w:r>
      <w:r>
        <w:rPr>
          <w:rFonts w:hint="eastAsia" w:ascii="宋体" w:hAnsi="宋体" w:eastAsia="宋体"/>
          <w:b/>
          <w:bCs/>
          <w:color w:val="000000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 xml:space="preserve">22安全保卫与服务 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</w:rPr>
        <w:t>王一丹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Style w:val="8"/>
          <w:rFonts w:hint="eastAsia" w:ascii="宋体" w:hAnsi="宋体" w:eastAsia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hint="eastAsia" w:ascii="宋体" w:hAnsi="宋体"/>
          <w:b/>
          <w:color w:val="FF0000"/>
          <w:kern w:val="0"/>
          <w:szCs w:val="21"/>
        </w:rPr>
      </w:pPr>
      <w:r>
        <w:rPr>
          <w:rFonts w:hint="eastAsia" w:eastAsia="黑体"/>
          <w:b/>
          <w:color w:val="FF0000"/>
          <w:kern w:val="0"/>
          <w:sz w:val="30"/>
          <w:szCs w:val="30"/>
          <w:lang w:val="en-US" w:eastAsia="zh-CN"/>
        </w:rPr>
        <w:t>服装</w:t>
      </w:r>
      <w:r>
        <w:rPr>
          <w:rFonts w:hint="eastAsia" w:eastAsia="黑体"/>
          <w:b/>
          <w:color w:val="FF0000"/>
          <w:kern w:val="0"/>
          <w:sz w:val="30"/>
          <w:szCs w:val="30"/>
        </w:rPr>
        <w:t>工程</w:t>
      </w: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19服装与服饰设计1班    何萌萌  许心怡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19服装与服饰设计2班    王紫盈  茆苏航  张卓妍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19服装与服饰设计班（服装陈列设计方向）  王晓雅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20服装与服饰设计1班    易天玉  沈苏豫  王静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20服装与服饰设计2班    吴逸飞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20服装与服饰设计班（服装陈列设计方向）  徐琪   杨静雯  顾思雨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21服装与服饰设计2班   汪苏玲  谭智林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22服装与服饰设计1班   徐靖茹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22服装陈列与展示设计班  刘诗韵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hint="eastAsia" w:ascii="黑体" w:eastAsia="黑体"/>
          <w:b/>
          <w:color w:val="FF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ascii="黑体" w:eastAsia="黑体"/>
          <w:b/>
          <w:color w:val="000000"/>
          <w:kern w:val="0"/>
          <w:sz w:val="30"/>
          <w:szCs w:val="30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信息工程系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18物联网应用技术班  陈飞扬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19计算机网络技术1班  陈佳琪  冉龙东  王晓昀  吕安妮  龚子轩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19计算机网络技术2班  徐振宇  黄雯岚  金杰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19软件技术班    傅天翼  徐俊辉  蒋钰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19物联网应用技术班  王莹莹 王高媛  李静丹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20计算机网络技术1班  孙依阳  蒋亦凡  丁一凡  周苏艳  王浩强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20计算机网络技术2班  叶嘉欣  朱友和  李林  杨晓华  周晨曦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20软件技术班   朱雨昕  王晨曦  任鑫媛  杨君豪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20物联网应用技术班  张甜甜  杜慧强  王宇杰  吴龙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20计算机应用班（3+3）  戚艳艳 刘佳 王苏婷  余文熙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21计算机网络技术1班   田明蕊  魏宁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21计算机网络技术2班   陈晨  曹陆逸  吴佳颖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21软件技术班   王真  陈皓  鲁晓庆  李雯雯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21物联网应用技术班   田宏旭  严景文  沈海飞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21云计算技术应用  郑在瑜  赵续诚  张佳辉  孙佳敏  汪恩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22计算机网络技术1  赵欣  刘梦  吴毓雯  岳夕婷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22计算机网络技术2  吴文超  吴梓彬  谢茜妍  胡明杰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22软件技术  鲁梦雪  赵仁强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22物联网应用技术  潘睿曦  张英杰  陈奕涵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22云计算技术应用  金黄熙  张梦柯  颜雨萱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ascii="黑体" w:eastAsia="黑体"/>
          <w:b/>
          <w:color w:val="FF0000"/>
          <w:kern w:val="0"/>
          <w:sz w:val="30"/>
          <w:szCs w:val="30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  <w:lang w:val="en-US" w:eastAsia="zh-CN"/>
        </w:rPr>
        <w:t>艺术设计</w:t>
      </w: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19数字媒体艺术设计1班  庄敏燕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19数字媒体艺术设计2班 邓舒予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19数字媒体艺术设计3班 徐蕾 陈晓菲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19数字图文信息技术 严欣怡 李佳懿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20数字媒体艺术设计1班 王心悦 徐玲玲 鲍慧 丁敏君 凌佳影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20数字媒体艺术设计2班 张瑜悦 陈家月 胡嘉怡 魏伊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20数字媒体艺术设计3班 徐艺萌、钱惠杰、阮荆荆、计言彬、贝诗甜、徐嘉玲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20数字图文信息技术 朱敏慧   张芯婷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21数字媒体艺术设计1班 周馨月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21数字媒体艺术设计2班 翁叶婷  李伊亮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21数字媒体艺术设计3班 罗家頔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21数字媒体艺术设计4班 杜付彦 周雨 李静茹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22数字媒体艺术设计1班  张艺珍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22数字媒体艺术设计2班  方曹语欣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22数字媒体艺术设计3班  朱沁怡 陆吉集 唐李宇凡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22艺术设计与制作班  李怡恬  宋珍如  曹艺轩</w:t>
      </w:r>
    </w:p>
    <w:p>
      <w:pPr>
        <w:keepNext w:val="0"/>
        <w:keepLines w:val="0"/>
        <w:pageBreakBefore w:val="0"/>
        <w:widowControl w:val="0"/>
        <w:tabs>
          <w:tab w:val="left" w:pos="2166"/>
          <w:tab w:val="left" w:pos="3454"/>
          <w:tab w:val="left" w:pos="4742"/>
          <w:tab w:val="left" w:pos="6031"/>
          <w:tab w:val="left" w:pos="7319"/>
        </w:tabs>
        <w:kinsoku/>
        <w:wordWrap/>
        <w:overflowPunct/>
        <w:topLinePunct w:val="0"/>
        <w:autoSpaceDE/>
        <w:autoSpaceDN/>
        <w:bidi w:val="0"/>
        <w:spacing w:line="400" w:lineRule="atLeast"/>
        <w:textAlignment w:val="auto"/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ascii="黑体" w:eastAsia="黑体"/>
          <w:b/>
          <w:color w:val="FF0000"/>
          <w:kern w:val="0"/>
          <w:sz w:val="30"/>
          <w:szCs w:val="30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经济贸易系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18电子商务（1）班    范佳、陈雨婷、肖弟雨、何昱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18电子商务（2）班    王蕊、孙贇彦、鲍景洋、张琦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18国际商务（1）班    朱王希、李雯、何雨洁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18国际商务（2）班    庄陆怡、王佳怡、郭秋雨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19电子商务（1）班    何倩、满钰枝、颜梦婷、汪彤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19电子商务（2）班    万千千、张福临、严格炜、吴梦晴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19国际商务（1）班    庞瑾、陈可星、王蕊、李佳歆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19国际商务（2）班    王瑜婷、邓歆仪、顾雅茜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20电子商务（1）班    许小涓、张艳、吴雯琦、谷蕊蕊、张佳一、李欢、许若欣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20电子商务（2）班    陈雨霏、李文静、杜舟雨、糜滢颖、嵇瑶瑶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20国际商务（1）班    万静怡、刘苏婷、沈佳鑫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20国际商务（2）班    李欣瑶、王心亦、孙佳怡、邓欣琦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20物流服务与管理（3+3）班    胡雅欣、李小丫、张悦、张慧玟、范诗瑶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20会计（3+3）班    朱心怡、邹嵩源、蒋梦洁、吴润筵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21电子商务（1）班    马朋远、张鑫鑫、金子恩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21电子商务（2）班    施晓可、孙宇橙、钦纯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21国际商务（1）班    张延、陈豫娴、干加妍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21国际商务（2）班    王雨晴、杨炎坤、杨睿敏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21会计事务（3+3）班    李晓宇、陈蕴熙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21大数据与会计（农院）班    柴文馨、朱灏俊、钟韵晓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22电子商务（1）班   罗心瑶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22电子商务（2）班   黄艺明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22国际商务（1）班   雷顺汉、王悦娴、黄心宇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22国际商务（2）班   陶轩、潘姿羽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22会计事务（3+3）班   丁子珈、戴唐怡玲、杨忆、杨静敏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</w:pP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20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  <w:lang w:val="en-US" w:eastAsia="zh-CN"/>
        </w:rPr>
        <w:t>22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-20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  <w:lang w:val="en-US" w:eastAsia="zh-CN"/>
        </w:rPr>
        <w:t>23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学年第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  <w:lang w:val="en-US" w:eastAsia="zh-CN"/>
        </w:rPr>
        <w:t>一</w:t>
      </w:r>
      <w:r>
        <w:rPr>
          <w:rFonts w:hint="eastAsia" w:ascii="华文中宋" w:hAnsi="华文中宋" w:eastAsia="华文中宋"/>
          <w:b/>
          <w:bCs/>
          <w:color w:val="FF0000"/>
          <w:w w:val="200"/>
          <w:sz w:val="28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hint="eastAsia"/>
          <w:b/>
          <w:color w:val="FF0000"/>
          <w:spacing w:val="-16"/>
          <w:sz w:val="44"/>
          <w:szCs w:val="28"/>
        </w:rPr>
      </w:pPr>
      <w:r>
        <w:rPr>
          <w:rFonts w:hint="eastAsia" w:ascii="华文中宋" w:hAnsi="华文中宋" w:eastAsia="华文中宋"/>
          <w:b/>
          <w:bCs/>
          <w:color w:val="FF0000"/>
          <w:spacing w:val="-16"/>
          <w:w w:val="200"/>
          <w:sz w:val="28"/>
          <w:szCs w:val="28"/>
        </w:rPr>
        <w:t>校优秀学生干部名单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hint="eastAsia" w:ascii="宋体" w:hAnsi="宋体"/>
          <w:b/>
          <w:color w:val="FF0000"/>
          <w:kern w:val="0"/>
          <w:szCs w:val="21"/>
        </w:rPr>
      </w:pPr>
      <w:r>
        <w:rPr>
          <w:rFonts w:hint="eastAsia" w:eastAsia="黑体"/>
          <w:b/>
          <w:color w:val="FF0000"/>
          <w:kern w:val="0"/>
          <w:sz w:val="30"/>
          <w:szCs w:val="30"/>
        </w:rPr>
        <w:t>电子工程</w:t>
      </w: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19电子信息工程（1）班      朱穆峰   19电子信息工程（2）班      孙磊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19智能医疗装备技术班       吴定童   19现代通信技术班           葛琳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19光伏工程技术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班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           刘杰     20电子信息工程（1）班      王睛睛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20电子信息工程（2）班      钟文婧   20智能医疗装备技术         金雅文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20现代通信技术班           高悦     21电子信息工程班           侯浩冉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21智能医疗装备技术1班     刘旭磊   21智能医疗装备技术2班     唐楠楠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21现代通信技术班           许豪伽   21光伏工程技术班           陆帆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21现代通信技术5+2班       童彤     21微电子技术与器件制造班  </w:t>
      </w:r>
      <w:r>
        <w:rPr>
          <w:rFonts w:hint="eastAsia" w:ascii="宋体" w:hAnsi="宋体"/>
          <w:b/>
          <w:color w:val="000000"/>
          <w:kern w:val="0"/>
          <w:szCs w:val="21"/>
          <w:lang w:val="en-US" w:eastAsia="zh-CN"/>
        </w:rPr>
        <w:t xml:space="preserve"> 薛舒心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22电子信息工程班            张宇杰  22智能医疗装备技术2班      王成俊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22现代通信技术班            路艳红  22光伏工程技术班            康润钰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22现代通信技术5+2班        王志成   22无人机操控与维护（3+3）班 陆奕杰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黑体" w:eastAsia="黑体"/>
          <w:b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rPr>
          <w:rFonts w:hint="eastAsia" w:ascii="宋体" w:hAnsi="宋体"/>
          <w:b/>
          <w:color w:val="FF0000"/>
          <w:kern w:val="0"/>
          <w:szCs w:val="21"/>
        </w:rPr>
      </w:pPr>
      <w:r>
        <w:rPr>
          <w:rFonts w:hint="eastAsia" w:eastAsia="黑体"/>
          <w:b/>
          <w:color w:val="FF0000"/>
          <w:kern w:val="0"/>
          <w:sz w:val="30"/>
          <w:szCs w:val="30"/>
          <w:lang w:val="en-US" w:eastAsia="zh-CN"/>
        </w:rPr>
        <w:t>机电</w:t>
      </w:r>
      <w:r>
        <w:rPr>
          <w:rFonts w:hint="eastAsia" w:eastAsia="黑体"/>
          <w:b/>
          <w:color w:val="FF0000"/>
          <w:kern w:val="0"/>
          <w:sz w:val="30"/>
          <w:szCs w:val="30"/>
        </w:rPr>
        <w:t>工程</w:t>
      </w: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19机电一体化技术（1）班     </w:t>
      </w:r>
      <w:r>
        <w:rPr>
          <w:rStyle w:val="8"/>
          <w:rFonts w:hint="eastAsia" w:ascii="宋体" w:hAnsi="宋体" w:eastAsia="宋体"/>
          <w:b/>
          <w:bCs/>
          <w:sz w:val="24"/>
          <w:szCs w:val="24"/>
          <w:lang w:val="en-US" w:eastAsia="zh-CN"/>
        </w:rPr>
        <w:t xml:space="preserve">沈心宇   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19机电一体化技术（2）班  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val="en-US" w:eastAsia="zh-CN"/>
        </w:rPr>
        <w:t>吴赵喆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 xml:space="preserve">19工业机器人技术（2）班  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</w:rPr>
        <w:t>陈严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 xml:space="preserve">19数控技术（1）班        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val="en-US" w:eastAsia="zh-CN"/>
        </w:rPr>
        <w:t>李唯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 xml:space="preserve">19数控技术（2）班        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eastAsia="zh-CN"/>
        </w:rPr>
        <w:t>朱宇豪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>20机电一体化技术（1）班    王仕琦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 xml:space="preserve">20机电一体化技术（2）班 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</w:rPr>
        <w:t>刘存林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 xml:space="preserve">20工业机器人技术（1）班 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</w:rPr>
        <w:t>周宇欣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 xml:space="preserve">20工业机器人技术（2）班 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eastAsia="zh-CN"/>
        </w:rPr>
        <w:t>王贵佳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20数控技术（1）班         </w:t>
      </w: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>杨俊杰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20数控技术（2）班       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val="en-US" w:eastAsia="zh-CN"/>
        </w:rPr>
        <w:t xml:space="preserve">程雨凡     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21机电一体化技术（1）班</w:t>
      </w: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 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>严君毅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21机电一体化技术（5+2）班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</w:rPr>
        <w:t>贾诗玥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21工业机器人技术（1）班 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>何彬彬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21工业机器人技术（2）班    张裕杰      21数控技术（1）班       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>朱雨清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kern w:val="0"/>
          <w:sz w:val="21"/>
          <w:szCs w:val="21"/>
          <w:lang w:val="en-US" w:eastAsia="zh-CN"/>
        </w:rPr>
        <w:t xml:space="preserve">21数控技术（2）班          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eastAsia="zh-CN"/>
        </w:rPr>
        <w:t>李凡</w:t>
      </w:r>
      <w:r>
        <w:rPr>
          <w:rStyle w:val="8"/>
          <w:rFonts w:hint="eastAsia" w:ascii="宋体" w:hAnsi="宋体" w:eastAsia="宋体"/>
          <w:b/>
          <w:bCs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22机电一体化技术（5+2）班  </w:t>
      </w:r>
      <w:r>
        <w:rPr>
          <w:rFonts w:ascii="宋体" w:hAnsi="宋体" w:eastAsia="宋体" w:cs="宋体"/>
          <w:b/>
          <w:bCs/>
          <w:sz w:val="24"/>
          <w:szCs w:val="24"/>
        </w:rPr>
        <w:t>周珈禾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 xml:space="preserve">22工业机器人技术（1）班 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</w:rPr>
        <w:t>徐泽亚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21"/>
          <w:szCs w:val="21"/>
          <w:lang w:val="en-US" w:eastAsia="zh-CN"/>
        </w:rPr>
        <w:t xml:space="preserve">22工业机器人技术（2）班    </w:t>
      </w:r>
      <w:r>
        <w:rPr>
          <w:rStyle w:val="8"/>
          <w:rFonts w:hint="eastAsia" w:ascii="宋体" w:hAnsi="宋体" w:eastAsia="宋体"/>
          <w:b/>
          <w:bCs/>
          <w:sz w:val="21"/>
          <w:szCs w:val="21"/>
          <w:lang w:val="en-US" w:eastAsia="zh-CN"/>
        </w:rPr>
        <w:t>李俊杰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textAlignment w:val="auto"/>
        <w:rPr>
          <w:rFonts w:hint="eastAsia" w:ascii="黑体" w:eastAsia="黑体"/>
          <w:b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ascii="黑体" w:eastAsia="黑体"/>
          <w:b/>
          <w:color w:val="FF0000"/>
          <w:kern w:val="0"/>
          <w:sz w:val="30"/>
          <w:szCs w:val="30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信息工程系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19计算机网络技术1班  赵沈栋              19计算机网络技术2班 陈怡茹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19软件技术班  滕雨婷                      19物联网应用技术班  徐以恒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20计算机网络技术1班  戈馨烨              20计算机网络技术2班  李豪杰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20物联网应用技术班 王仁灿                 20计算机应用（3+3）班  汪嘉怡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21计算机网络技术1班  胡琳             21计算机网络技术2班  王昕怡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21软件技术班  李瑞杰                   21云计算技术应用班 周珠琪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22计算机网络技术1班  周静文           22计算机网络技术2班  张如意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22软件技术班  冯思源                   22物联网应用技术班  赵佳兴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22云计算技术应用班  马奥祥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hint="eastAsia" w:ascii="黑体" w:eastAsia="黑体"/>
          <w:b/>
          <w:color w:val="FF0000"/>
          <w:kern w:val="0"/>
          <w:sz w:val="30"/>
          <w:szCs w:val="30"/>
        </w:rPr>
      </w:pPr>
      <w:r>
        <w:rPr>
          <w:rFonts w:hint="eastAsia" w:eastAsia="黑体"/>
          <w:b/>
          <w:color w:val="FF0000"/>
          <w:kern w:val="0"/>
          <w:sz w:val="30"/>
          <w:szCs w:val="30"/>
          <w:lang w:val="en-US" w:eastAsia="zh-CN"/>
        </w:rPr>
        <w:t>服装</w:t>
      </w:r>
      <w:r>
        <w:rPr>
          <w:rFonts w:hint="eastAsia" w:eastAsia="黑体"/>
          <w:b/>
          <w:color w:val="FF0000"/>
          <w:kern w:val="0"/>
          <w:sz w:val="30"/>
          <w:szCs w:val="30"/>
        </w:rPr>
        <w:t>工程</w:t>
      </w: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19服装与服饰设计1班   文晗萱        19服装与服饰设计2班   王姵涵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20服装与服饰设计1班   黄冀佳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20服装与服饰设计班（服装陈列设计方向） 薛琪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21服装与服饰设计2班  陈怡婷         22服装与服饰设计1班   吴丹妮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22服装与服饰设计2班   周诗宸        22服装陈列与展示设计班  陆馨瑶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ascii="黑体" w:eastAsia="黑体"/>
          <w:b/>
          <w:color w:val="FF0000"/>
          <w:kern w:val="0"/>
          <w:sz w:val="30"/>
          <w:szCs w:val="30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  <w:lang w:val="en-US" w:eastAsia="zh-CN"/>
        </w:rPr>
        <w:t>艺术设计</w:t>
      </w: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19数字媒体艺术设计1班 盛禹         19数字媒体艺术设计2班 彭婧雯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19数字图文信息技术 刘安琪           20数字媒体艺术设计1班 吕天歆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20数字媒体艺术设计2班 夏炎奕       20数字媒体艺术设计3班 李亦菲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20数字图文信息技术   肖欣琪         21数字媒体艺术设计1班 周爱雯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21数字媒体艺术设计2班 朱静怡       21数字媒体艺术设计3班 项东旭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21数字媒体艺术设计4班 李烨         21印刷数字图文技术 徐芳莹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22数字媒体艺术设计1班   浦诗雨     22数字媒体艺术设计2班   张佳妮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 xml:space="preserve">22数字媒体艺术设计3班   李豪       22艺术设计与制作  陆易佳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textAlignment w:val="auto"/>
        <w:rPr>
          <w:rFonts w:hint="eastAsia" w:ascii="黑体" w:eastAsia="黑体"/>
          <w:b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atLeast"/>
        <w:jc w:val="center"/>
        <w:textAlignment w:val="auto"/>
        <w:rPr>
          <w:rFonts w:ascii="黑体" w:eastAsia="黑体"/>
          <w:b/>
          <w:color w:val="FF0000"/>
          <w:kern w:val="0"/>
          <w:sz w:val="30"/>
          <w:szCs w:val="30"/>
        </w:rPr>
      </w:pPr>
      <w:r>
        <w:rPr>
          <w:rFonts w:hint="eastAsia" w:ascii="黑体" w:eastAsia="黑体"/>
          <w:b/>
          <w:color w:val="FF0000"/>
          <w:kern w:val="0"/>
          <w:sz w:val="30"/>
          <w:szCs w:val="30"/>
        </w:rPr>
        <w:t>经济贸易系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18电子商务（2）班    潘景行        18国际商务（1）班    季颖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18国际商务（2）班    韩玥          19电子商务（1）班    詹妍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19电子商务（2）班    徐雅洁        19国际商务（1）班    孙宇菲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19国际商务（2）班    冷冰堰        20电子商务（1）班    高苏怡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20电子商务（2）班    杨艳          20国际商务（1）班    杨紫晨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20国际商务（2）班    韩悦          20物流服务与管理（3+3）班    钱彧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20会计（3+3）班    陈祎玲          21电子商务（1）班    陈锦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21电子商务（2）班    董敏欣        21国际商务（1）班    吴亦嘉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21国际商务（2）班    冯奕琪        21会计事务（3+3）班    吕思怡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21大数据与会计（农院）班  倪张焱   22电子商务（1）班    杨欣悦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  <w:t>22国际商务（2）班    孙梦          22会计事务（3+3）班    庄敏雁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宋体" w:hAnsi="宋体" w:eastAsia="宋体" w:cs="Times New Roman"/>
          <w:b/>
          <w:color w:val="000000"/>
          <w:kern w:val="0"/>
          <w:szCs w:val="21"/>
          <w:lang w:val="en-US" w:eastAsia="zh-CN"/>
        </w:rPr>
      </w:pPr>
    </w:p>
    <w:p>
      <w:pPr>
        <w:ind w:left="315" w:leftChars="150"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以上公示自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14</w:t>
      </w:r>
      <w:r>
        <w:rPr>
          <w:sz w:val="24"/>
          <w:szCs w:val="24"/>
        </w:rPr>
        <w:t>日起至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19</w:t>
      </w:r>
      <w:r>
        <w:rPr>
          <w:sz w:val="24"/>
          <w:szCs w:val="24"/>
        </w:rPr>
        <w:t>日，对公示内容如有异议，请向校学生处提出。</w:t>
      </w:r>
    </w:p>
    <w:p>
      <w:pPr>
        <w:ind w:left="315" w:leftChars="150"/>
        <w:rPr>
          <w:sz w:val="24"/>
          <w:szCs w:val="24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46355</wp:posOffset>
            </wp:positionV>
            <wp:extent cx="1714500" cy="323786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5" w:leftChars="1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学生处</w:t>
      </w:r>
    </w:p>
    <w:p>
      <w:pPr>
        <w:ind w:left="315" w:leftChars="150"/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                                                      202</w:t>
      </w:r>
      <w:r>
        <w:rPr>
          <w:rFonts w:hint="eastAsia"/>
          <w:sz w:val="24"/>
          <w:szCs w:val="24"/>
          <w:lang w:val="en-US" w:eastAsia="zh-CN"/>
        </w:rPr>
        <w:t>3.3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359"/>
    <w:rsid w:val="004F1359"/>
    <w:rsid w:val="0066603D"/>
    <w:rsid w:val="00C81B74"/>
    <w:rsid w:val="00D67706"/>
    <w:rsid w:val="00DE51BB"/>
    <w:rsid w:val="0A3E2CE6"/>
    <w:rsid w:val="0B570263"/>
    <w:rsid w:val="0F497071"/>
    <w:rsid w:val="16B20D12"/>
    <w:rsid w:val="20E3485C"/>
    <w:rsid w:val="28743E0A"/>
    <w:rsid w:val="382A54D7"/>
    <w:rsid w:val="3D4F04D1"/>
    <w:rsid w:val="41EC3B7A"/>
    <w:rsid w:val="433F2B54"/>
    <w:rsid w:val="523B086E"/>
    <w:rsid w:val="5A4958B8"/>
    <w:rsid w:val="73993989"/>
    <w:rsid w:val="797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4</TotalTime>
  <ScaleCrop>false</ScaleCrop>
  <LinksUpToDate>false</LinksUpToDate>
  <CharactersWithSpaces>860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2021-04-21T00:54:00Z</dcterms:created>
  <dc:creator>Administrator</dc:creator>
  <cp:lastModifiedBy>阿努比斯之翼</cp:lastModifiedBy>
  <cp:lastPrinted>2022-11-14T01:08:00Z</cp:lastPrinted>
  <dcterms:modified xsi:type="dcterms:W3CDTF">2023-03-16T02:31:06Z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